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D23E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425EB0E0" w14:textId="77777777" w:rsidR="000D7643" w:rsidRDefault="00600E61" w:rsidP="000D7643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0D7643" w:rsidRPr="000D7643">
        <w:rPr>
          <w:b/>
          <w:bCs/>
          <w:sz w:val="24"/>
          <w:szCs w:val="24"/>
        </w:rPr>
        <w:t xml:space="preserve">RICHIESTA D’OFFERTA PER EVENTUALE AFFIDAMENTO AI SENSI DELL'ART. 50, COMMA 1, LETT. B) DEL DECRETO LEGISLATIVO 31 MARZO 2023 N. 36 E S.M.I. DELLA FORNITURA DI SET COPERTURA TAVOLO OPERATORIO PER INTERVENTI DI CHIRURGIA MAGGIORE E PARTO CESAREO, PER UN PERIODO DI 24 MESI. </w:t>
      </w:r>
    </w:p>
    <w:p w14:paraId="5592D161" w14:textId="0FF8443E" w:rsidR="00AD76F4" w:rsidRPr="00F66406" w:rsidRDefault="00616E49" w:rsidP="000D7643">
      <w:pPr>
        <w:jc w:val="both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7C774DC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7EEC4F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6E065E0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552959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4C4110A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727BD5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4A98808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5788DDD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38B27C0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24D2855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5110E28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A59071A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14721982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849586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0D07E5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98CC32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82865D2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0D7064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418953A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E21BE3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7F8A4739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6DB4559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5005A0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98B5BC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424D67FE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E9B4EAC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1725D65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9C370C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00F89BBC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C7B1CA3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A0692E5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93E6642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5D09D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2080DA53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0A4459FA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B3C8BA8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5CC6A2F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B65DB9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A5A96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7761098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0B70E2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69A5E78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CAFC9DC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EDFD00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B3C1428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1ADDE8D2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E399329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1CF61B1" w14:textId="77777777" w:rsidR="00831C86" w:rsidRDefault="00831C86" w:rsidP="00831C86">
      <w:pPr>
        <w:spacing w:line="360" w:lineRule="auto"/>
        <w:jc w:val="both"/>
      </w:pPr>
    </w:p>
    <w:p w14:paraId="5BE375F3" w14:textId="77777777" w:rsidR="00791C6A" w:rsidRDefault="00791C6A" w:rsidP="00831C86">
      <w:pPr>
        <w:spacing w:line="360" w:lineRule="auto"/>
        <w:jc w:val="both"/>
      </w:pPr>
    </w:p>
    <w:p w14:paraId="4030E363" w14:textId="77777777" w:rsidR="00791C6A" w:rsidRDefault="00791C6A" w:rsidP="00831C86">
      <w:pPr>
        <w:spacing w:line="360" w:lineRule="auto"/>
        <w:jc w:val="both"/>
      </w:pPr>
    </w:p>
    <w:p w14:paraId="2E902D53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C279341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4549171B" w14:textId="77777777" w:rsidR="00791C6A" w:rsidRDefault="00791C6A" w:rsidP="00791C6A">
      <w:pPr>
        <w:spacing w:line="276" w:lineRule="auto"/>
        <w:jc w:val="both"/>
      </w:pPr>
    </w:p>
    <w:p w14:paraId="20082F4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50A0FFA" w14:textId="77777777" w:rsidR="00791C6A" w:rsidRDefault="00791C6A" w:rsidP="00791C6A">
      <w:pPr>
        <w:spacing w:line="276" w:lineRule="auto"/>
        <w:jc w:val="both"/>
      </w:pPr>
    </w:p>
    <w:p w14:paraId="1E13E694" w14:textId="77777777" w:rsidR="00791C6A" w:rsidRDefault="00791C6A" w:rsidP="00791C6A">
      <w:pPr>
        <w:spacing w:line="276" w:lineRule="auto"/>
        <w:jc w:val="both"/>
      </w:pPr>
    </w:p>
    <w:p w14:paraId="7C817FDF" w14:textId="77777777" w:rsidR="00791C6A" w:rsidRDefault="00791C6A" w:rsidP="00791C6A">
      <w:pPr>
        <w:spacing w:line="276" w:lineRule="auto"/>
        <w:jc w:val="both"/>
      </w:pPr>
    </w:p>
    <w:p w14:paraId="0F13927D" w14:textId="77777777" w:rsidR="00791C6A" w:rsidRDefault="00791C6A" w:rsidP="00791C6A">
      <w:pPr>
        <w:spacing w:line="276" w:lineRule="auto"/>
        <w:jc w:val="both"/>
      </w:pPr>
    </w:p>
    <w:p w14:paraId="7CE77E47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57E464D3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6FFCD66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1B93E60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8568" w14:textId="77777777" w:rsidR="008C543E" w:rsidRDefault="008C543E" w:rsidP="00616E49">
      <w:pPr>
        <w:spacing w:after="0" w:line="240" w:lineRule="auto"/>
      </w:pPr>
      <w:r>
        <w:separator/>
      </w:r>
    </w:p>
  </w:endnote>
  <w:endnote w:type="continuationSeparator" w:id="0">
    <w:p w14:paraId="3F57C6CD" w14:textId="77777777" w:rsidR="008C543E" w:rsidRDefault="008C543E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B7A9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137A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139B01A7" wp14:editId="3C9B18DE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BAB796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016902DF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49FC66E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85F9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8C492" w14:textId="77777777" w:rsidR="008C543E" w:rsidRDefault="008C543E" w:rsidP="00616E49">
      <w:pPr>
        <w:spacing w:after="0" w:line="240" w:lineRule="auto"/>
      </w:pPr>
      <w:r>
        <w:separator/>
      </w:r>
    </w:p>
  </w:footnote>
  <w:footnote w:type="continuationSeparator" w:id="0">
    <w:p w14:paraId="0788EDB6" w14:textId="77777777" w:rsidR="008C543E" w:rsidRDefault="008C543E" w:rsidP="00616E49">
      <w:pPr>
        <w:spacing w:after="0" w:line="240" w:lineRule="auto"/>
      </w:pPr>
      <w:r>
        <w:continuationSeparator/>
      </w:r>
    </w:p>
  </w:footnote>
  <w:footnote w:id="1">
    <w:p w14:paraId="2515D524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C6265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9E58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61C815CB" wp14:editId="53F90754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EF5FED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283FC54A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2BDF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3E"/>
    <w:rsid w:val="000012D2"/>
    <w:rsid w:val="000A325A"/>
    <w:rsid w:val="000D7643"/>
    <w:rsid w:val="002F122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C543E"/>
    <w:rsid w:val="008F23B8"/>
    <w:rsid w:val="00925E28"/>
    <w:rsid w:val="00944338"/>
    <w:rsid w:val="00A27414"/>
    <w:rsid w:val="00AD76F4"/>
    <w:rsid w:val="00C4600C"/>
    <w:rsid w:val="00DB07D0"/>
    <w:rsid w:val="00EC2B7D"/>
    <w:rsid w:val="00F60AF9"/>
    <w:rsid w:val="00F63C1B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57065"/>
  <w15:chartTrackingRefBased/>
  <w15:docId w15:val="{0ED928B1-2035-48F7-B838-76ED2DFA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Bonato Giacomo</dc:creator>
  <cp:keywords/>
  <dc:description/>
  <cp:lastModifiedBy>Pedroni Benedetta</cp:lastModifiedBy>
  <cp:revision>2</cp:revision>
  <dcterms:created xsi:type="dcterms:W3CDTF">2025-02-04T14:12:00Z</dcterms:created>
  <dcterms:modified xsi:type="dcterms:W3CDTF">2025-03-04T13:27:00Z</dcterms:modified>
</cp:coreProperties>
</file>